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42D6" w14:textId="77777777" w:rsidR="00177872" w:rsidRPr="003E1F63" w:rsidRDefault="00177872" w:rsidP="00177872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3E1F63">
        <w:rPr>
          <w:rFonts w:ascii="Times New Roman" w:hAnsi="Times New Roman" w:cs="Times New Roman"/>
          <w:b/>
          <w:bCs/>
          <w:sz w:val="24"/>
          <w:lang w:val="kk-KZ"/>
        </w:rPr>
        <w:t>Инструкция по пробному тестированию</w:t>
      </w:r>
    </w:p>
    <w:p w14:paraId="1DBEDBC5" w14:textId="77777777" w:rsidR="00177872" w:rsidRDefault="00177872" w:rsidP="0017787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</w:p>
    <w:p w14:paraId="3E01C7BE" w14:textId="157D0160" w:rsidR="009565FF" w:rsidRPr="00177872" w:rsidRDefault="009565FF" w:rsidP="0017787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 xml:space="preserve">Участниками пробного МОДО-2024  являются обучающиеся </w:t>
      </w:r>
      <w:r w:rsidR="003E1F63">
        <w:rPr>
          <w:rFonts w:ascii="Times New Roman" w:hAnsi="Times New Roman" w:cs="Times New Roman"/>
          <w:sz w:val="24"/>
          <w:lang w:val="kk-KZ"/>
        </w:rPr>
        <w:t xml:space="preserve">3-х и </w:t>
      </w:r>
      <w:r w:rsidR="00462BE6">
        <w:rPr>
          <w:rFonts w:ascii="Times New Roman" w:hAnsi="Times New Roman" w:cs="Times New Roman"/>
          <w:sz w:val="24"/>
          <w:lang w:val="kk-KZ"/>
        </w:rPr>
        <w:t>8</w:t>
      </w:r>
      <w:r w:rsidRPr="00177872">
        <w:rPr>
          <w:rFonts w:ascii="Times New Roman" w:hAnsi="Times New Roman" w:cs="Times New Roman"/>
          <w:sz w:val="24"/>
          <w:lang w:val="kk-KZ"/>
        </w:rPr>
        <w:t>-х классов организаций среднего образования Акмолинской области</w:t>
      </w:r>
      <w:r w:rsidR="004C38A3">
        <w:rPr>
          <w:rFonts w:ascii="Times New Roman" w:hAnsi="Times New Roman" w:cs="Times New Roman"/>
          <w:sz w:val="24"/>
          <w:lang w:val="kk-KZ"/>
        </w:rPr>
        <w:t>.</w:t>
      </w:r>
    </w:p>
    <w:p w14:paraId="6558A02F" w14:textId="77777777" w:rsidR="009565FF" w:rsidRPr="00177872" w:rsidRDefault="009565FF" w:rsidP="0017787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Мониторинг состоит из пробного тестирования обучающихся по трем направлениям грамотности: читательская, математическая и естественнонаучная.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14:paraId="140614F3" w14:textId="24D519D3" w:rsidR="00C63DA0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 xml:space="preserve">В таблице указаны ссылки по пробному тестированию для </w:t>
      </w:r>
      <w:r w:rsidR="00192028">
        <w:rPr>
          <w:rFonts w:ascii="Times New Roman" w:hAnsi="Times New Roman" w:cs="Times New Roman"/>
          <w:sz w:val="24"/>
          <w:lang w:val="kk-KZ"/>
        </w:rPr>
        <w:t xml:space="preserve">3-х и </w:t>
      </w:r>
      <w:r w:rsidR="00462BE6">
        <w:rPr>
          <w:rFonts w:ascii="Times New Roman" w:hAnsi="Times New Roman" w:cs="Times New Roman"/>
          <w:sz w:val="24"/>
          <w:lang w:val="kk-KZ"/>
        </w:rPr>
        <w:t>8</w:t>
      </w:r>
      <w:r w:rsidRPr="00177872">
        <w:rPr>
          <w:rFonts w:ascii="Times New Roman" w:hAnsi="Times New Roman" w:cs="Times New Roman"/>
          <w:sz w:val="24"/>
          <w:lang w:val="kk-KZ"/>
        </w:rPr>
        <w:t>-х классов</w:t>
      </w:r>
    </w:p>
    <w:p w14:paraId="485E7B01" w14:textId="77777777" w:rsidR="009565FF" w:rsidRPr="00177872" w:rsidRDefault="009565FF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Каждый район открывает свою ссылку</w:t>
      </w:r>
      <w:r w:rsidR="00177872">
        <w:rPr>
          <w:rFonts w:ascii="Times New Roman" w:hAnsi="Times New Roman" w:cs="Times New Roman"/>
          <w:sz w:val="24"/>
          <w:lang w:val="kk-KZ"/>
        </w:rPr>
        <w:t>. В таблице указан</w:t>
      </w:r>
      <w:r w:rsidR="004C38A3">
        <w:rPr>
          <w:rFonts w:ascii="Times New Roman" w:hAnsi="Times New Roman" w:cs="Times New Roman"/>
          <w:sz w:val="24"/>
          <w:lang w:val="kk-KZ"/>
        </w:rPr>
        <w:t>о</w:t>
      </w:r>
      <w:r w:rsidR="00177872">
        <w:rPr>
          <w:rFonts w:ascii="Times New Roman" w:hAnsi="Times New Roman" w:cs="Times New Roman"/>
          <w:sz w:val="24"/>
          <w:lang w:val="kk-KZ"/>
        </w:rPr>
        <w:t xml:space="preserve"> наименование района.</w:t>
      </w:r>
    </w:p>
    <w:p w14:paraId="6BA1AF33" w14:textId="180F4E54" w:rsidR="00C63DA0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Учащимся рекомендовано проходить тестирование один раз;</w:t>
      </w:r>
    </w:p>
    <w:p w14:paraId="34CB2F90" w14:textId="77777777" w:rsidR="00C63DA0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При повторном тестировании выбирается результат только первого тестирования</w:t>
      </w:r>
    </w:p>
    <w:p w14:paraId="71EC80D9" w14:textId="77777777" w:rsidR="00C63DA0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Для прохожения тестирования необходимо выполнить следующее:</w:t>
      </w:r>
    </w:p>
    <w:p w14:paraId="1918075C" w14:textId="77777777" w:rsidR="00C63DA0" w:rsidRPr="00177872" w:rsidRDefault="00C63DA0" w:rsidP="0017787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 xml:space="preserve">В таблице выбрать вкладку </w:t>
      </w:r>
      <w:r w:rsidR="001D2E1A">
        <w:rPr>
          <w:rFonts w:ascii="Times New Roman" w:hAnsi="Times New Roman" w:cs="Times New Roman"/>
          <w:sz w:val="24"/>
          <w:lang w:val="kk-KZ"/>
        </w:rPr>
        <w:t xml:space="preserve">язык </w:t>
      </w:r>
      <w:r w:rsidRPr="00177872">
        <w:rPr>
          <w:rFonts w:ascii="Times New Roman" w:hAnsi="Times New Roman" w:cs="Times New Roman"/>
          <w:sz w:val="24"/>
          <w:lang w:val="kk-KZ"/>
        </w:rPr>
        <w:t>обучения</w:t>
      </w:r>
    </w:p>
    <w:p w14:paraId="49DF1815" w14:textId="62C4E174" w:rsidR="00C63DA0" w:rsidRPr="00177872" w:rsidRDefault="00C63DA0" w:rsidP="0017787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 xml:space="preserve">Выбрать назначенный вариант и пройти </w:t>
      </w:r>
      <w:r w:rsidR="00192028">
        <w:rPr>
          <w:rFonts w:ascii="Times New Roman" w:hAnsi="Times New Roman" w:cs="Times New Roman"/>
          <w:sz w:val="24"/>
          <w:lang w:val="kk-KZ"/>
        </w:rPr>
        <w:t xml:space="preserve">тестирование </w:t>
      </w:r>
      <w:r w:rsidRPr="00177872">
        <w:rPr>
          <w:rFonts w:ascii="Times New Roman" w:hAnsi="Times New Roman" w:cs="Times New Roman"/>
          <w:sz w:val="24"/>
          <w:lang w:val="kk-KZ"/>
        </w:rPr>
        <w:t>по читательской, математической и ествественнонаучной грамотности</w:t>
      </w:r>
    </w:p>
    <w:p w14:paraId="0EABB84C" w14:textId="77777777" w:rsidR="00C63DA0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При тестировании необходимо из списка школ района выбрать школу (Внимательно</w:t>
      </w:r>
      <w:r w:rsidRPr="00177872">
        <w:rPr>
          <w:rFonts w:ascii="Times New Roman" w:hAnsi="Times New Roman" w:cs="Times New Roman"/>
          <w:sz w:val="24"/>
        </w:rPr>
        <w:t>!</w:t>
      </w:r>
      <w:r w:rsidRPr="00177872">
        <w:rPr>
          <w:rFonts w:ascii="Times New Roman" w:hAnsi="Times New Roman" w:cs="Times New Roman"/>
          <w:sz w:val="24"/>
          <w:lang w:val="kk-KZ"/>
        </w:rPr>
        <w:t>), где обучается учащийся;</w:t>
      </w:r>
    </w:p>
    <w:p w14:paraId="6CC9E6D7" w14:textId="77777777" w:rsidR="009565FF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>В строке ФИО полностью написать данные, так как строка заполнения является обязательным</w:t>
      </w:r>
    </w:p>
    <w:p w14:paraId="18A9BEE5" w14:textId="055C8C08" w:rsidR="009565FF" w:rsidRPr="00177872" w:rsidRDefault="00C63DA0" w:rsidP="0017787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177872">
        <w:rPr>
          <w:rFonts w:ascii="Times New Roman" w:hAnsi="Times New Roman" w:cs="Times New Roman"/>
          <w:sz w:val="24"/>
          <w:lang w:val="kk-KZ"/>
        </w:rPr>
        <w:t xml:space="preserve">В завершении тестировании нажать на вкладку </w:t>
      </w:r>
      <w:r w:rsidR="003E1F63">
        <w:rPr>
          <w:rFonts w:ascii="Times New Roman" w:hAnsi="Times New Roman" w:cs="Times New Roman"/>
          <w:sz w:val="24"/>
          <w:lang w:val="kk-KZ"/>
        </w:rPr>
        <w:t>«</w:t>
      </w:r>
      <w:r w:rsidR="003E1F63" w:rsidRPr="00177872">
        <w:rPr>
          <w:rFonts w:ascii="Times New Roman" w:hAnsi="Times New Roman" w:cs="Times New Roman"/>
          <w:b/>
          <w:sz w:val="24"/>
          <w:lang w:val="kk-KZ"/>
        </w:rPr>
        <w:t>ОТПРАВИТЬ</w:t>
      </w:r>
      <w:r w:rsidR="003E1F63">
        <w:rPr>
          <w:rFonts w:ascii="Times New Roman" w:hAnsi="Times New Roman" w:cs="Times New Roman"/>
          <w:b/>
          <w:sz w:val="24"/>
          <w:lang w:val="kk-KZ"/>
        </w:rPr>
        <w:t>»</w:t>
      </w:r>
    </w:p>
    <w:p w14:paraId="430D032D" w14:textId="77777777" w:rsidR="009565FF" w:rsidRPr="00177872" w:rsidRDefault="009565FF" w:rsidP="0017787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</w:p>
    <w:p w14:paraId="53480BFA" w14:textId="77777777" w:rsidR="00C4293F" w:rsidRDefault="00C4293F" w:rsidP="004C38A3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</w:p>
    <w:p w14:paraId="3E3BE9B6" w14:textId="77777777" w:rsidR="00C4293F" w:rsidRDefault="00C4293F" w:rsidP="004C38A3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</w:p>
    <w:p w14:paraId="5CCC9868" w14:textId="77777777" w:rsidR="00C4293F" w:rsidRDefault="00C4293F" w:rsidP="004C38A3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</w:p>
    <w:p w14:paraId="653FA0B9" w14:textId="1B81C76E" w:rsidR="004C38A3" w:rsidRPr="003E1F63" w:rsidRDefault="004C38A3" w:rsidP="004C38A3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3E1F63">
        <w:rPr>
          <w:rFonts w:ascii="Times New Roman" w:hAnsi="Times New Roman" w:cs="Times New Roman"/>
          <w:b/>
          <w:bCs/>
          <w:sz w:val="24"/>
          <w:lang w:val="kk-KZ"/>
        </w:rPr>
        <w:t>Сынама тестілеу бойынша нұсқаулық</w:t>
      </w:r>
    </w:p>
    <w:p w14:paraId="5505CF11" w14:textId="77777777" w:rsidR="001072D1" w:rsidRDefault="001072D1" w:rsidP="004C38A3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</w:p>
    <w:p w14:paraId="5AE5B4A9" w14:textId="4757360F" w:rsidR="009565FF" w:rsidRDefault="004C38A3" w:rsidP="0017787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 xml:space="preserve">ББЖМ-2024 сынағына қатысушылар  Ақмола облысының орта білім беру ұйымдарының </w:t>
      </w:r>
      <w:r w:rsidR="003E1F63">
        <w:rPr>
          <w:rFonts w:ascii="Times New Roman" w:hAnsi="Times New Roman" w:cs="Times New Roman"/>
          <w:sz w:val="24"/>
          <w:lang w:val="kk-KZ"/>
        </w:rPr>
        <w:t xml:space="preserve">3- сынып және </w:t>
      </w:r>
      <w:r w:rsidRPr="004C38A3">
        <w:rPr>
          <w:rFonts w:ascii="Times New Roman" w:hAnsi="Times New Roman" w:cs="Times New Roman"/>
          <w:sz w:val="24"/>
          <w:lang w:val="kk-KZ"/>
        </w:rPr>
        <w:t>8-сынып оқушылары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Pr="004C38A3">
        <w:rPr>
          <w:rFonts w:ascii="Times New Roman" w:hAnsi="Times New Roman" w:cs="Times New Roman"/>
          <w:sz w:val="24"/>
          <w:lang w:val="kk-KZ"/>
        </w:rPr>
        <w:t>Мониторинг сауаттылықтың үш бағыты бойынша білім алушыларды сынақтан өткізуден тұрады: оқу, математикалық және ғылыми-жаратылыстану. Тест тапсырмаларының саны, мазмұны мен түрі, сондай-ақ тестілеуге бөлінетін сағаттар саны МЖМБС сәйкес тесттің ерекшелігімен айқындалады.</w:t>
      </w:r>
    </w:p>
    <w:p w14:paraId="3950B068" w14:textId="2A62E209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 xml:space="preserve">1. Кестеде </w:t>
      </w:r>
      <w:r w:rsidR="00192028">
        <w:rPr>
          <w:rFonts w:ascii="Times New Roman" w:hAnsi="Times New Roman" w:cs="Times New Roman"/>
          <w:sz w:val="24"/>
          <w:lang w:val="kk-KZ"/>
        </w:rPr>
        <w:t xml:space="preserve">3-сынып және </w:t>
      </w:r>
      <w:r w:rsidRPr="004C38A3">
        <w:rPr>
          <w:rFonts w:ascii="Times New Roman" w:hAnsi="Times New Roman" w:cs="Times New Roman"/>
          <w:sz w:val="24"/>
          <w:lang w:val="kk-KZ"/>
        </w:rPr>
        <w:t>8-сыныптарға арналған сынақ тестілеу сілтемелері көрсетілген</w:t>
      </w:r>
    </w:p>
    <w:p w14:paraId="678C46AB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2. Әр аудан өз сілтемесін ашады. Кестеде ауданның атауы көрсетілген.</w:t>
      </w:r>
    </w:p>
    <w:p w14:paraId="0B7FF381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3. Оқушыларға бір рет тестілеуден өту ұсынылады;</w:t>
      </w:r>
    </w:p>
    <w:p w14:paraId="46AD461F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4. Қайта тестілеу кезінде тек бірінші тестілеудің нәтижесі таңдалады</w:t>
      </w:r>
    </w:p>
    <w:p w14:paraId="0067FE30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5. Тестілеуден өту үшін келесі әрекеттерді орындау қажет:</w:t>
      </w:r>
    </w:p>
    <w:p w14:paraId="308F32A2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1) кестеде оқу тілі қойындысын таңдаңыз</w:t>
      </w:r>
    </w:p>
    <w:p w14:paraId="0096375D" w14:textId="0FF90475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2) тағайындалған нұсқаны таңдап, оқу, математикалық және жаратылыстану сауаттылығы бойынша</w:t>
      </w:r>
      <w:r w:rsidR="00FF719B">
        <w:rPr>
          <w:rFonts w:ascii="Times New Roman" w:hAnsi="Times New Roman" w:cs="Times New Roman"/>
          <w:sz w:val="24"/>
          <w:lang w:val="kk-KZ"/>
        </w:rPr>
        <w:t xml:space="preserve"> </w:t>
      </w:r>
      <w:r w:rsidR="00192028">
        <w:rPr>
          <w:rFonts w:ascii="Times New Roman" w:hAnsi="Times New Roman" w:cs="Times New Roman"/>
          <w:sz w:val="24"/>
          <w:lang w:val="kk-KZ"/>
        </w:rPr>
        <w:t>тестілеуден</w:t>
      </w:r>
      <w:r w:rsidRPr="004C38A3">
        <w:rPr>
          <w:rFonts w:ascii="Times New Roman" w:hAnsi="Times New Roman" w:cs="Times New Roman"/>
          <w:sz w:val="24"/>
          <w:lang w:val="kk-KZ"/>
        </w:rPr>
        <w:t xml:space="preserve"> өту</w:t>
      </w:r>
    </w:p>
    <w:p w14:paraId="1DD6A9BA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6. Тестілеу кезінде аудан мектептерінің тізімінен мектеп таңдау керек (Мұқият!) оқушы қайда оқиды;</w:t>
      </w:r>
    </w:p>
    <w:p w14:paraId="4F3A0E3A" w14:textId="77777777" w:rsidR="004C38A3" w:rsidRPr="004C38A3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7. Аты - жөні жолында деректерді толығымен жазыңыз, өйткені толтыру жолы міндетті болып табылады</w:t>
      </w:r>
    </w:p>
    <w:p w14:paraId="01409B42" w14:textId="1589C4C3" w:rsidR="004C38A3" w:rsidRPr="00177872" w:rsidRDefault="004C38A3" w:rsidP="004C38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4C38A3">
        <w:rPr>
          <w:rFonts w:ascii="Times New Roman" w:hAnsi="Times New Roman" w:cs="Times New Roman"/>
          <w:sz w:val="24"/>
          <w:lang w:val="kk-KZ"/>
        </w:rPr>
        <w:t>8. Тестілеу аяқталғаннан кейін</w:t>
      </w:r>
      <w:r w:rsidR="001F5896">
        <w:rPr>
          <w:rFonts w:ascii="Times New Roman" w:hAnsi="Times New Roman" w:cs="Times New Roman"/>
          <w:sz w:val="24"/>
          <w:lang w:val="kk-KZ"/>
        </w:rPr>
        <w:t xml:space="preserve"> </w:t>
      </w:r>
      <w:r w:rsidR="001F5896" w:rsidRPr="001072D1">
        <w:rPr>
          <w:rFonts w:ascii="Times New Roman" w:hAnsi="Times New Roman" w:cs="Times New Roman"/>
          <w:b/>
          <w:sz w:val="24"/>
          <w:lang w:val="kk-KZ"/>
        </w:rPr>
        <w:t>«</w:t>
      </w:r>
      <w:r w:rsidRPr="001072D1">
        <w:rPr>
          <w:rFonts w:ascii="Times New Roman" w:hAnsi="Times New Roman" w:cs="Times New Roman"/>
          <w:b/>
          <w:sz w:val="24"/>
          <w:lang w:val="kk-KZ"/>
        </w:rPr>
        <w:t>Жіберу</w:t>
      </w:r>
      <w:r w:rsidR="001F5896" w:rsidRPr="001072D1">
        <w:rPr>
          <w:rFonts w:ascii="Times New Roman" w:hAnsi="Times New Roman" w:cs="Times New Roman"/>
          <w:b/>
          <w:sz w:val="24"/>
          <w:lang w:val="kk-KZ"/>
        </w:rPr>
        <w:t>»</w:t>
      </w:r>
      <w:r w:rsidR="003E1F6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1072D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E1F63">
        <w:rPr>
          <w:rFonts w:ascii="Times New Roman" w:hAnsi="Times New Roman" w:cs="Times New Roman"/>
          <w:b/>
          <w:sz w:val="24"/>
          <w:lang w:val="kk-KZ"/>
        </w:rPr>
        <w:t>(</w:t>
      </w:r>
      <w:r w:rsidR="003E1F63" w:rsidRPr="003E1F63">
        <w:rPr>
          <w:rFonts w:ascii="Times New Roman" w:hAnsi="Times New Roman" w:cs="Times New Roman"/>
          <w:b/>
          <w:sz w:val="24"/>
          <w:lang w:val="kk-KZ"/>
        </w:rPr>
        <w:t>ОТПРАВИТЬ</w:t>
      </w:r>
      <w:r w:rsidR="003E1F63">
        <w:rPr>
          <w:rFonts w:ascii="Times New Roman" w:hAnsi="Times New Roman" w:cs="Times New Roman"/>
          <w:b/>
          <w:sz w:val="24"/>
          <w:lang w:val="kk-KZ"/>
        </w:rPr>
        <w:t xml:space="preserve">) </w:t>
      </w:r>
      <w:r w:rsidRPr="004C38A3">
        <w:rPr>
          <w:rFonts w:ascii="Times New Roman" w:hAnsi="Times New Roman" w:cs="Times New Roman"/>
          <w:sz w:val="24"/>
          <w:lang w:val="kk-KZ"/>
        </w:rPr>
        <w:t>қойындысын басыңыз.</w:t>
      </w:r>
    </w:p>
    <w:sectPr w:rsidR="004C38A3" w:rsidRPr="00177872" w:rsidSect="00D70C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E6A"/>
    <w:multiLevelType w:val="hybridMultilevel"/>
    <w:tmpl w:val="07F2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F0375"/>
    <w:multiLevelType w:val="hybridMultilevel"/>
    <w:tmpl w:val="9466BA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4021558">
    <w:abstractNumId w:val="0"/>
  </w:num>
  <w:num w:numId="2" w16cid:durableId="89968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FF"/>
    <w:rsid w:val="00107077"/>
    <w:rsid w:val="001072D1"/>
    <w:rsid w:val="00177872"/>
    <w:rsid w:val="00192028"/>
    <w:rsid w:val="001D2E1A"/>
    <w:rsid w:val="001E3A37"/>
    <w:rsid w:val="001F5896"/>
    <w:rsid w:val="003E1F63"/>
    <w:rsid w:val="00462BE6"/>
    <w:rsid w:val="004C38A3"/>
    <w:rsid w:val="005F6286"/>
    <w:rsid w:val="009565FF"/>
    <w:rsid w:val="00A124CB"/>
    <w:rsid w:val="00C4293F"/>
    <w:rsid w:val="00C63DA0"/>
    <w:rsid w:val="00D70C56"/>
    <w:rsid w:val="00DB2A17"/>
    <w:rsid w:val="00E15EE7"/>
    <w:rsid w:val="00E574F4"/>
    <w:rsid w:val="00E636C4"/>
    <w:rsid w:val="00F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9765"/>
  <w15:docId w15:val="{5004A715-4601-487E-A7D0-B75AB06C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Дамир Мажитов</cp:lastModifiedBy>
  <cp:revision>9</cp:revision>
  <cp:lastPrinted>2024-01-22T09:20:00Z</cp:lastPrinted>
  <dcterms:created xsi:type="dcterms:W3CDTF">2024-01-22T03:10:00Z</dcterms:created>
  <dcterms:modified xsi:type="dcterms:W3CDTF">2024-01-22T10:52:00Z</dcterms:modified>
</cp:coreProperties>
</file>